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542CC" w14:textId="77777777" w:rsidR="006C6E1D" w:rsidRDefault="006C6E1D" w:rsidP="000E7020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14F0D9BA" w14:textId="77777777" w:rsidR="00D30A3C" w:rsidRPr="00D80E0D" w:rsidRDefault="00D30A3C" w:rsidP="00D80E0D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3988ED56" w14:textId="77777777" w:rsidR="000E7020" w:rsidRPr="000E7020" w:rsidRDefault="000E7020" w:rsidP="000E7020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27C8DA9F" wp14:editId="5F77DE2D">
            <wp:simplePos x="0" y="0"/>
            <wp:positionH relativeFrom="margin">
              <wp:posOffset>1386840</wp:posOffset>
            </wp:positionH>
            <wp:positionV relativeFrom="paragraph">
              <wp:posOffset>4445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05C239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F8F792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3E8756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DACC48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DB980F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4265503D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3C4175E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54C13781" w14:textId="77777777" w:rsidR="000E7020" w:rsidRPr="000E7020" w:rsidRDefault="000E7020" w:rsidP="000E7020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7B3F36" w14:textId="77777777" w:rsidR="000E7020" w:rsidRPr="000E7020" w:rsidRDefault="000E7020" w:rsidP="000E7020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7A34AAF1" w14:textId="30051C67" w:rsidR="000E7020" w:rsidRPr="000E7020" w:rsidRDefault="000E7020" w:rsidP="000E7020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18</w:t>
      </w:r>
      <w:r w:rsidRPr="000E7020">
        <w:rPr>
          <w:rFonts w:ascii="Arial" w:hAnsi="Arial" w:cs="Arial"/>
          <w:b/>
          <w:bCs/>
          <w:sz w:val="24"/>
          <w:szCs w:val="24"/>
        </w:rPr>
        <w:t>6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ª (CENTÉSIMA </w:t>
      </w:r>
      <w:r w:rsidRPr="000E702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OCTOGÉSIMA </w:t>
      </w:r>
      <w:r w:rsidRPr="000E7020">
        <w:rPr>
          <w:rFonts w:ascii="Arial" w:hAnsi="Arial" w:cs="Arial"/>
          <w:b/>
          <w:bCs/>
          <w:color w:val="000000" w:themeColor="text1"/>
          <w:sz w:val="24"/>
          <w:szCs w:val="24"/>
        </w:rPr>
        <w:t>SEXTA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) SESSÃO ORDINÁRIA, DA CÂMARA MUNICIPAL DE AURORA DO TOCANTINS, ESTADO DO TOCANTINS, A REALIZAR-SE NO DIA </w:t>
      </w:r>
      <w:r w:rsidRPr="000E7020">
        <w:rPr>
          <w:rFonts w:ascii="Arial" w:hAnsi="Arial" w:cs="Arial"/>
          <w:b/>
          <w:bCs/>
          <w:sz w:val="24"/>
          <w:szCs w:val="24"/>
        </w:rPr>
        <w:t>24 DE AGOSTO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2026, ÀS 16:00 HORAS, NO PLENÁRIO TERCÍLIO FIRMINO DA CUNHA.</w:t>
      </w:r>
    </w:p>
    <w:p w14:paraId="518EE5D2" w14:textId="77777777" w:rsidR="000E7020" w:rsidRPr="000E7020" w:rsidRDefault="000E7020" w:rsidP="000E7020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7213964F" w14:textId="77777777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ABERTURA</w:t>
      </w:r>
    </w:p>
    <w:p w14:paraId="747A398D" w14:textId="77777777" w:rsidR="000E7020" w:rsidRPr="000E7020" w:rsidRDefault="000E7020" w:rsidP="000E7020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0FFEC2F2" w14:textId="77777777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 BIBLICA</w:t>
      </w:r>
    </w:p>
    <w:p w14:paraId="3B8986F8" w14:textId="77777777" w:rsidR="000E7020" w:rsidRPr="000E7020" w:rsidRDefault="000E7020" w:rsidP="000E7020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260BB5C2" w14:textId="77777777" w:rsidR="000E7020" w:rsidRPr="000E7020" w:rsidRDefault="000E7020" w:rsidP="000E7020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2A4888E7" w14:textId="77777777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3BB8CCF3" w14:textId="77777777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666D230A" w14:textId="035E3409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 xml:space="preserve"> INDICAÇÃO DE OBRA Nº 07/2026 (VER. JOSIVAN RODRIGUES DE </w:t>
      </w:r>
      <w:proofErr w:type="gramStart"/>
      <w:r w:rsidRPr="000E7020">
        <w:rPr>
          <w:rFonts w:ascii="Arial" w:hAnsi="Arial" w:cs="Arial"/>
          <w:b/>
          <w:bCs/>
          <w:sz w:val="24"/>
          <w:szCs w:val="24"/>
        </w:rPr>
        <w:t>SOUZA)SOLICITA</w:t>
      </w:r>
      <w:proofErr w:type="gramEnd"/>
      <w:r w:rsidRPr="000E7020">
        <w:rPr>
          <w:rFonts w:ascii="Arial" w:hAnsi="Arial" w:cs="Arial"/>
          <w:b/>
          <w:bCs/>
          <w:sz w:val="24"/>
          <w:szCs w:val="24"/>
        </w:rPr>
        <w:t xml:space="preserve"> AMPLIAÇÃO E ADEQUAÇÃO DOS BANHEIROS PÚBLICOS DA FEIRA COBERTA E DA PRAÇA DO CORETO</w:t>
      </w:r>
    </w:p>
    <w:p w14:paraId="2F0F613B" w14:textId="0B8C7EAD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INDICAÇÃO DE OBRA Nº 08/2026 (VER. DOMINGOS LUIZ TAVARES): SOLICITA SERVIÇO DE PATROLAMENTO, CASCALHAMENTO E ATERRO DE BUEIRO NA VIA DE ACESSO À PROPRIEDADE DO SR. NILDO (FAZENDA ESTRIBARIA).</w:t>
      </w:r>
    </w:p>
    <w:p w14:paraId="53906BE6" w14:textId="3EDB79AA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PROJETO DE LEI Nº 02/2026 (VER. JOSIVAN RODRIGUES DE SOUZA): DECLARA DE UTILIDADE PÚBLICA MUNICIPAL A ASSOCIAÇÃO DOS AGRICULTORES FAMILIARES DA CHAPADA LIMPA E REGIÃO. ENCAMINHADO ÀS COMISSÕES.</w:t>
      </w:r>
    </w:p>
    <w:p w14:paraId="4DD6E076" w14:textId="1D72DF25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PROJETOS DE LEI DO EXECUTIVO (APRESENTADOS): PL Nº 08/2026 (DIRETRIZES ORÇAMENTÁRIAS - LDO 2027) E PL Nº 09/2026 (INSTITUI O SISAN, CONSEA E CAISAN NO MUNICÍPIO</w:t>
      </w:r>
    </w:p>
    <w:p w14:paraId="476DFA17" w14:textId="77777777" w:rsidR="000E7020" w:rsidRPr="000E7020" w:rsidRDefault="000E7020" w:rsidP="000E702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ENCERRAMENTO</w:t>
      </w:r>
    </w:p>
    <w:p w14:paraId="61201B6C" w14:textId="77777777" w:rsidR="000E7020" w:rsidRPr="000E7020" w:rsidRDefault="000E7020" w:rsidP="000E7020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ACD3719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4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1"/>
  </w:num>
  <w:num w:numId="5" w16cid:durableId="519121081">
    <w:abstractNumId w:val="19"/>
  </w:num>
  <w:num w:numId="6" w16cid:durableId="1079715722">
    <w:abstractNumId w:val="15"/>
  </w:num>
  <w:num w:numId="7" w16cid:durableId="733821770">
    <w:abstractNumId w:val="23"/>
  </w:num>
  <w:num w:numId="8" w16cid:durableId="832839921">
    <w:abstractNumId w:val="22"/>
  </w:num>
  <w:num w:numId="9" w16cid:durableId="426198654">
    <w:abstractNumId w:val="2"/>
  </w:num>
  <w:num w:numId="10" w16cid:durableId="1474177121">
    <w:abstractNumId w:val="9"/>
  </w:num>
  <w:num w:numId="11" w16cid:durableId="243343365">
    <w:abstractNumId w:val="24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27"/>
  </w:num>
  <w:num w:numId="15" w16cid:durableId="929973921">
    <w:abstractNumId w:val="31"/>
  </w:num>
  <w:num w:numId="16" w16cid:durableId="1611814549">
    <w:abstractNumId w:val="26"/>
  </w:num>
  <w:num w:numId="17" w16cid:durableId="1324968996">
    <w:abstractNumId w:val="21"/>
  </w:num>
  <w:num w:numId="18" w16cid:durableId="1383287775">
    <w:abstractNumId w:val="25"/>
  </w:num>
  <w:num w:numId="19" w16cid:durableId="1702365281">
    <w:abstractNumId w:val="28"/>
  </w:num>
  <w:num w:numId="20" w16cid:durableId="1472794855">
    <w:abstractNumId w:val="10"/>
  </w:num>
  <w:num w:numId="21" w16cid:durableId="1556812202">
    <w:abstractNumId w:val="29"/>
  </w:num>
  <w:num w:numId="22" w16cid:durableId="14806135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7"/>
  </w:num>
  <w:num w:numId="24" w16cid:durableId="1986084177">
    <w:abstractNumId w:val="13"/>
  </w:num>
  <w:num w:numId="25" w16cid:durableId="762536399">
    <w:abstractNumId w:val="4"/>
  </w:num>
  <w:num w:numId="26" w16cid:durableId="678040827">
    <w:abstractNumId w:val="8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2"/>
  </w:num>
  <w:num w:numId="30" w16cid:durableId="2009480301">
    <w:abstractNumId w:val="18"/>
  </w:num>
  <w:num w:numId="31" w16cid:durableId="641891207">
    <w:abstractNumId w:val="30"/>
  </w:num>
  <w:num w:numId="32" w16cid:durableId="882717981">
    <w:abstractNumId w:val="16"/>
  </w:num>
  <w:num w:numId="33" w16cid:durableId="3257177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BB"/>
    <w:rsid w:val="00002BCF"/>
    <w:rsid w:val="00003858"/>
    <w:rsid w:val="0000394A"/>
    <w:rsid w:val="000044EB"/>
    <w:rsid w:val="00004AA5"/>
    <w:rsid w:val="000052D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5365"/>
    <w:rsid w:val="000766AA"/>
    <w:rsid w:val="00077137"/>
    <w:rsid w:val="00080602"/>
    <w:rsid w:val="00081AEA"/>
    <w:rsid w:val="00081F9C"/>
    <w:rsid w:val="0008320E"/>
    <w:rsid w:val="00085EB8"/>
    <w:rsid w:val="00087CA9"/>
    <w:rsid w:val="00090395"/>
    <w:rsid w:val="000914FB"/>
    <w:rsid w:val="0009273C"/>
    <w:rsid w:val="00095EB2"/>
    <w:rsid w:val="00096F57"/>
    <w:rsid w:val="000A2024"/>
    <w:rsid w:val="000A2824"/>
    <w:rsid w:val="000A37C7"/>
    <w:rsid w:val="000A40C6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36A7"/>
    <w:rsid w:val="000C5301"/>
    <w:rsid w:val="000D0B9C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020"/>
    <w:rsid w:val="000E7945"/>
    <w:rsid w:val="000F1AFA"/>
    <w:rsid w:val="000F40E3"/>
    <w:rsid w:val="000F48B5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C0F"/>
    <w:rsid w:val="0011123F"/>
    <w:rsid w:val="00111339"/>
    <w:rsid w:val="001113B2"/>
    <w:rsid w:val="001143D6"/>
    <w:rsid w:val="001225F2"/>
    <w:rsid w:val="001235DF"/>
    <w:rsid w:val="001276FF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4393"/>
    <w:rsid w:val="00212192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4087"/>
    <w:rsid w:val="002545DA"/>
    <w:rsid w:val="00254F3C"/>
    <w:rsid w:val="002612B7"/>
    <w:rsid w:val="00261695"/>
    <w:rsid w:val="00262100"/>
    <w:rsid w:val="0026393C"/>
    <w:rsid w:val="0026524E"/>
    <w:rsid w:val="00266332"/>
    <w:rsid w:val="002668E6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266"/>
    <w:rsid w:val="00304431"/>
    <w:rsid w:val="00304C86"/>
    <w:rsid w:val="00306345"/>
    <w:rsid w:val="00307384"/>
    <w:rsid w:val="00307D54"/>
    <w:rsid w:val="003105D0"/>
    <w:rsid w:val="00310932"/>
    <w:rsid w:val="00311F99"/>
    <w:rsid w:val="00311FE7"/>
    <w:rsid w:val="003122B3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267C"/>
    <w:rsid w:val="00356428"/>
    <w:rsid w:val="003572A5"/>
    <w:rsid w:val="00357FBB"/>
    <w:rsid w:val="003603E9"/>
    <w:rsid w:val="00366375"/>
    <w:rsid w:val="0037043E"/>
    <w:rsid w:val="0037298D"/>
    <w:rsid w:val="00375732"/>
    <w:rsid w:val="00375D9D"/>
    <w:rsid w:val="00382819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A6"/>
    <w:rsid w:val="003A4590"/>
    <w:rsid w:val="003A4C57"/>
    <w:rsid w:val="003A521D"/>
    <w:rsid w:val="003A6E47"/>
    <w:rsid w:val="003A7D08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2CD6"/>
    <w:rsid w:val="003E2F58"/>
    <w:rsid w:val="003E4C2C"/>
    <w:rsid w:val="003E6AED"/>
    <w:rsid w:val="003F3DEA"/>
    <w:rsid w:val="003F40B5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54C6"/>
    <w:rsid w:val="00445B1E"/>
    <w:rsid w:val="00447EA7"/>
    <w:rsid w:val="00450DE2"/>
    <w:rsid w:val="00452316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DE1"/>
    <w:rsid w:val="0047074C"/>
    <w:rsid w:val="0047231D"/>
    <w:rsid w:val="00476146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C08CD"/>
    <w:rsid w:val="004C35B6"/>
    <w:rsid w:val="004C3B9F"/>
    <w:rsid w:val="004C40FD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1DED"/>
    <w:rsid w:val="00572DEF"/>
    <w:rsid w:val="00575070"/>
    <w:rsid w:val="005770FE"/>
    <w:rsid w:val="005822C9"/>
    <w:rsid w:val="005827BF"/>
    <w:rsid w:val="00582808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2E4F"/>
    <w:rsid w:val="00613A4F"/>
    <w:rsid w:val="006162BD"/>
    <w:rsid w:val="00616A55"/>
    <w:rsid w:val="0062072B"/>
    <w:rsid w:val="00620CC4"/>
    <w:rsid w:val="00625852"/>
    <w:rsid w:val="0062600C"/>
    <w:rsid w:val="0063083A"/>
    <w:rsid w:val="00630F85"/>
    <w:rsid w:val="00631E81"/>
    <w:rsid w:val="006323F1"/>
    <w:rsid w:val="00632F9C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34C2"/>
    <w:rsid w:val="00696CF3"/>
    <w:rsid w:val="006A009B"/>
    <w:rsid w:val="006A09B4"/>
    <w:rsid w:val="006A18DE"/>
    <w:rsid w:val="006A1CBF"/>
    <w:rsid w:val="006A3511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34E0"/>
    <w:rsid w:val="007236B6"/>
    <w:rsid w:val="00723FFC"/>
    <w:rsid w:val="00724B14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6AC3"/>
    <w:rsid w:val="0075788F"/>
    <w:rsid w:val="00760E4E"/>
    <w:rsid w:val="00761111"/>
    <w:rsid w:val="00761F23"/>
    <w:rsid w:val="00764D53"/>
    <w:rsid w:val="00765AFC"/>
    <w:rsid w:val="00767275"/>
    <w:rsid w:val="00767AA9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1016"/>
    <w:rsid w:val="00793171"/>
    <w:rsid w:val="00793894"/>
    <w:rsid w:val="00793D90"/>
    <w:rsid w:val="00795B0D"/>
    <w:rsid w:val="0079620E"/>
    <w:rsid w:val="00796524"/>
    <w:rsid w:val="007A0164"/>
    <w:rsid w:val="007A03EB"/>
    <w:rsid w:val="007A1D30"/>
    <w:rsid w:val="007A3076"/>
    <w:rsid w:val="007A3299"/>
    <w:rsid w:val="007A7FC1"/>
    <w:rsid w:val="007B0C70"/>
    <w:rsid w:val="007B2CD3"/>
    <w:rsid w:val="007B3257"/>
    <w:rsid w:val="007B5183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7EFC"/>
    <w:rsid w:val="00810690"/>
    <w:rsid w:val="00811258"/>
    <w:rsid w:val="008117DA"/>
    <w:rsid w:val="008117F1"/>
    <w:rsid w:val="00811FC1"/>
    <w:rsid w:val="00814ABB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67"/>
    <w:rsid w:val="00854EB9"/>
    <w:rsid w:val="00856200"/>
    <w:rsid w:val="00857D3C"/>
    <w:rsid w:val="00857E0F"/>
    <w:rsid w:val="00860E07"/>
    <w:rsid w:val="008615FF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46E0"/>
    <w:rsid w:val="008948D3"/>
    <w:rsid w:val="008957E4"/>
    <w:rsid w:val="008961E7"/>
    <w:rsid w:val="008963CE"/>
    <w:rsid w:val="008A0AF9"/>
    <w:rsid w:val="008A3A51"/>
    <w:rsid w:val="008A5B3B"/>
    <w:rsid w:val="008A764C"/>
    <w:rsid w:val="008B2554"/>
    <w:rsid w:val="008B3E46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4EBA"/>
    <w:rsid w:val="00A05F2C"/>
    <w:rsid w:val="00A06357"/>
    <w:rsid w:val="00A066B3"/>
    <w:rsid w:val="00A06F29"/>
    <w:rsid w:val="00A07FB8"/>
    <w:rsid w:val="00A11221"/>
    <w:rsid w:val="00A17FB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36C8"/>
    <w:rsid w:val="00B14268"/>
    <w:rsid w:val="00B142F0"/>
    <w:rsid w:val="00B149BB"/>
    <w:rsid w:val="00B157DC"/>
    <w:rsid w:val="00B15A30"/>
    <w:rsid w:val="00B20FC6"/>
    <w:rsid w:val="00B24B82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71DC7"/>
    <w:rsid w:val="00B729FE"/>
    <w:rsid w:val="00B73CB7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AE"/>
    <w:rsid w:val="00D56475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3DF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77A3"/>
    <w:rsid w:val="00DC027F"/>
    <w:rsid w:val="00DC10EE"/>
    <w:rsid w:val="00DC5E34"/>
    <w:rsid w:val="00DC6B78"/>
    <w:rsid w:val="00DC7B41"/>
    <w:rsid w:val="00DD19C7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5C17"/>
    <w:rsid w:val="00E01216"/>
    <w:rsid w:val="00E01B7E"/>
    <w:rsid w:val="00E03B9C"/>
    <w:rsid w:val="00E04188"/>
    <w:rsid w:val="00E04433"/>
    <w:rsid w:val="00E10E0F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47E2"/>
    <w:rsid w:val="00E40B3D"/>
    <w:rsid w:val="00E40D28"/>
    <w:rsid w:val="00E41C4D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339A"/>
    <w:rsid w:val="00E64471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3B07"/>
    <w:rsid w:val="00F144BE"/>
    <w:rsid w:val="00F16A08"/>
    <w:rsid w:val="00F16BC2"/>
    <w:rsid w:val="00F16D9B"/>
    <w:rsid w:val="00F17BB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F9E"/>
    <w:rsid w:val="00F522B4"/>
    <w:rsid w:val="00F5247B"/>
    <w:rsid w:val="00F52A90"/>
    <w:rsid w:val="00F52E28"/>
    <w:rsid w:val="00F53231"/>
    <w:rsid w:val="00F559B7"/>
    <w:rsid w:val="00F57855"/>
    <w:rsid w:val="00F620B7"/>
    <w:rsid w:val="00F62A39"/>
    <w:rsid w:val="00F642F5"/>
    <w:rsid w:val="00F67476"/>
    <w:rsid w:val="00F702B6"/>
    <w:rsid w:val="00F709B1"/>
    <w:rsid w:val="00F72D7C"/>
    <w:rsid w:val="00F734C8"/>
    <w:rsid w:val="00F73847"/>
    <w:rsid w:val="00F74A9F"/>
    <w:rsid w:val="00F77F84"/>
    <w:rsid w:val="00F812C7"/>
    <w:rsid w:val="00F81FFC"/>
    <w:rsid w:val="00F82D95"/>
    <w:rsid w:val="00F83872"/>
    <w:rsid w:val="00F852B8"/>
    <w:rsid w:val="00F85E0A"/>
    <w:rsid w:val="00F86015"/>
    <w:rsid w:val="00F8649E"/>
    <w:rsid w:val="00F8729D"/>
    <w:rsid w:val="00F90B39"/>
    <w:rsid w:val="00F9188A"/>
    <w:rsid w:val="00F938B4"/>
    <w:rsid w:val="00F96AFC"/>
    <w:rsid w:val="00F97142"/>
    <w:rsid w:val="00FA0AEE"/>
    <w:rsid w:val="00FA1958"/>
    <w:rsid w:val="00FA1BFA"/>
    <w:rsid w:val="00FA2A8C"/>
    <w:rsid w:val="00FA2FD8"/>
    <w:rsid w:val="00FA3435"/>
    <w:rsid w:val="00FA4B4F"/>
    <w:rsid w:val="00FA6CFD"/>
    <w:rsid w:val="00FB2FD4"/>
    <w:rsid w:val="00FB4482"/>
    <w:rsid w:val="00FB4E32"/>
    <w:rsid w:val="00FB536E"/>
    <w:rsid w:val="00FB5FE5"/>
    <w:rsid w:val="00FB65CE"/>
    <w:rsid w:val="00FC3022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5237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790</cp:revision>
  <cp:lastPrinted>2026-08-25T12:06:00Z</cp:lastPrinted>
  <dcterms:created xsi:type="dcterms:W3CDTF">2026-03-19T19:34:00Z</dcterms:created>
  <dcterms:modified xsi:type="dcterms:W3CDTF">2026-09-17T12:16:00Z</dcterms:modified>
</cp:coreProperties>
</file>